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44C" w:rsidRDefault="0059044C"/>
    <w:p w:rsidR="0059044C" w:rsidRDefault="0059044C"/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5920"/>
        <w:gridCol w:w="1418"/>
        <w:gridCol w:w="3260"/>
        <w:gridCol w:w="2693"/>
        <w:gridCol w:w="4394"/>
        <w:gridCol w:w="3289"/>
      </w:tblGrid>
      <w:tr w:rsidR="0059044C" w:rsidTr="00560DD0">
        <w:tc>
          <w:tcPr>
            <w:tcW w:w="20974" w:type="dxa"/>
            <w:gridSpan w:val="6"/>
            <w:shd w:val="clear" w:color="auto" w:fill="1F4E79" w:themeFill="accent1" w:themeFillShade="80"/>
          </w:tcPr>
          <w:p w:rsidR="0059044C" w:rsidRPr="00694EEC" w:rsidRDefault="0059044C" w:rsidP="00560DD0">
            <w:pPr>
              <w:rPr>
                <w:color w:val="FFFFFF" w:themeColor="background1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A year 2 mathematician</w:t>
            </w:r>
          </w:p>
        </w:tc>
      </w:tr>
      <w:tr w:rsidR="0059044C" w:rsidTr="00560DD0">
        <w:trPr>
          <w:trHeight w:val="136"/>
        </w:trPr>
        <w:tc>
          <w:tcPr>
            <w:tcW w:w="20974" w:type="dxa"/>
            <w:gridSpan w:val="6"/>
            <w:shd w:val="clear" w:color="auto" w:fill="9CC2E5" w:themeFill="accent1" w:themeFillTint="99"/>
          </w:tcPr>
          <w:p w:rsidR="0059044C" w:rsidRPr="00F804F9" w:rsidRDefault="0059044C" w:rsidP="00560DD0">
            <w:pPr>
              <w:jc w:val="center"/>
              <w:rPr>
                <w:rFonts w:cstheme="minorHAnsi"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</w:t>
            </w:r>
          </w:p>
        </w:tc>
      </w:tr>
      <w:tr w:rsidR="00822747" w:rsidTr="00822747">
        <w:trPr>
          <w:trHeight w:val="136"/>
        </w:trPr>
        <w:tc>
          <w:tcPr>
            <w:tcW w:w="7338" w:type="dxa"/>
            <w:gridSpan w:val="2"/>
            <w:shd w:val="clear" w:color="auto" w:fill="DEEAF6" w:themeFill="accent1" w:themeFillTint="33"/>
          </w:tcPr>
          <w:p w:rsidR="0059044C" w:rsidRPr="00F804F9" w:rsidRDefault="0059044C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 and Place value</w:t>
            </w:r>
          </w:p>
        </w:tc>
        <w:tc>
          <w:tcPr>
            <w:tcW w:w="5953" w:type="dxa"/>
            <w:gridSpan w:val="2"/>
            <w:shd w:val="clear" w:color="auto" w:fill="DEEAF6" w:themeFill="accent1" w:themeFillTint="33"/>
          </w:tcPr>
          <w:p w:rsidR="0059044C" w:rsidRPr="00F804F9" w:rsidRDefault="0059044C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Addition and subtraction</w:t>
            </w:r>
          </w:p>
        </w:tc>
        <w:tc>
          <w:tcPr>
            <w:tcW w:w="4394" w:type="dxa"/>
            <w:shd w:val="clear" w:color="auto" w:fill="DEEAF6" w:themeFill="accent1" w:themeFillTint="33"/>
          </w:tcPr>
          <w:p w:rsidR="0059044C" w:rsidRPr="00F804F9" w:rsidRDefault="0059044C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Multiplication and division</w:t>
            </w:r>
          </w:p>
        </w:tc>
        <w:tc>
          <w:tcPr>
            <w:tcW w:w="3289" w:type="dxa"/>
            <w:shd w:val="clear" w:color="auto" w:fill="DEEAF6" w:themeFill="accent1" w:themeFillTint="33"/>
          </w:tcPr>
          <w:p w:rsidR="0059044C" w:rsidRPr="00F804F9" w:rsidRDefault="0059044C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Fractions</w:t>
            </w:r>
          </w:p>
        </w:tc>
      </w:tr>
      <w:tr w:rsidR="00822747" w:rsidTr="00822747">
        <w:trPr>
          <w:trHeight w:val="1829"/>
        </w:trPr>
        <w:tc>
          <w:tcPr>
            <w:tcW w:w="7338" w:type="dxa"/>
            <w:gridSpan w:val="2"/>
            <w:vMerge w:val="restart"/>
          </w:tcPr>
          <w:p w:rsidR="00A94F0F" w:rsidRDefault="00A94F0F" w:rsidP="00A94F0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 in steps of 2, 3 and 5 from 0 forwards and backwards?</w:t>
            </w:r>
          </w:p>
          <w:p w:rsidR="00A94F0F" w:rsidRDefault="00A94F0F" w:rsidP="00A94F0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 in 10s from any number forwards and backwards?</w:t>
            </w:r>
          </w:p>
          <w:p w:rsidR="00A94F0F" w:rsidRDefault="00A94F0F" w:rsidP="00A94F0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the place value of each digit in a 2 digit number?</w:t>
            </w:r>
          </w:p>
          <w:p w:rsidR="00822747" w:rsidRPr="00822747" w:rsidRDefault="00822747" w:rsidP="00A94F0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822747">
              <w:rPr>
                <w:rFonts w:asciiTheme="minorHAnsi" w:hAnsiTheme="minorHAnsi" w:cstheme="minorHAnsi"/>
                <w:b/>
              </w:rPr>
              <w:t>Can I partition any 2-digit number into different combinations of tens and ones?</w:t>
            </w:r>
          </w:p>
          <w:p w:rsidR="00A94F0F" w:rsidRDefault="00A94F0F" w:rsidP="00A94F0F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identify, represent and estimate numbers using different representations?</w:t>
            </w:r>
          </w:p>
          <w:p w:rsidR="00A94F0F" w:rsidRDefault="00A94F0F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compare and order numbers from 0 to 100 using &gt; &lt; and = signs?</w:t>
            </w:r>
          </w:p>
          <w:p w:rsidR="0059044C" w:rsidRDefault="0059044C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read and write all numbers to at least 100 in numerals and words?</w:t>
            </w:r>
          </w:p>
          <w:p w:rsidR="0059044C" w:rsidRPr="001410E6" w:rsidRDefault="00A94F0F" w:rsidP="001410E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use place value and number facts to solve problems?</w:t>
            </w:r>
          </w:p>
        </w:tc>
        <w:tc>
          <w:tcPr>
            <w:tcW w:w="5953" w:type="dxa"/>
            <w:gridSpan w:val="2"/>
          </w:tcPr>
          <w:p w:rsidR="00A94F0F" w:rsidRPr="00822747" w:rsidRDefault="00A94F0F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822747">
              <w:rPr>
                <w:rFonts w:asciiTheme="minorHAnsi" w:hAnsiTheme="minorHAnsi" w:cstheme="minorHAnsi"/>
                <w:b/>
              </w:rPr>
              <w:t>Can I use addition and subtraction facts to 20 fluently?</w:t>
            </w:r>
          </w:p>
          <w:p w:rsidR="00A94F0F" w:rsidRDefault="00A94F0F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use addition and subtraction facts known to derive and use related facts to 100?</w:t>
            </w:r>
          </w:p>
          <w:p w:rsidR="0059044C" w:rsidRDefault="0059044C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add and subtract a 2-digit number and ones?</w:t>
            </w:r>
          </w:p>
          <w:p w:rsidR="0059044C" w:rsidRDefault="0059044C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add and subtract a 2-digit number and tens?</w:t>
            </w:r>
          </w:p>
          <w:p w:rsidR="0059044C" w:rsidRPr="00822747" w:rsidRDefault="0059044C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822747">
              <w:rPr>
                <w:rFonts w:asciiTheme="minorHAnsi" w:hAnsiTheme="minorHAnsi" w:cstheme="minorHAnsi"/>
                <w:b/>
              </w:rPr>
              <w:t>Can I add and subtract two 2-digit numbers?</w:t>
            </w:r>
          </w:p>
          <w:p w:rsidR="0059044C" w:rsidRDefault="0059044C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add three 1-digit numbers?</w:t>
            </w:r>
          </w:p>
          <w:p w:rsidR="006E2724" w:rsidRDefault="006E2724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check my answers using the inverse?</w:t>
            </w:r>
          </w:p>
          <w:p w:rsidR="0059044C" w:rsidRPr="0059044C" w:rsidRDefault="0059044C" w:rsidP="0059044C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problems involving addition and subtraction?</w:t>
            </w:r>
          </w:p>
        </w:tc>
        <w:tc>
          <w:tcPr>
            <w:tcW w:w="4394" w:type="dxa"/>
          </w:tcPr>
          <w:p w:rsidR="006E2724" w:rsidRPr="00822747" w:rsidRDefault="0059044C" w:rsidP="006E2724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822747">
              <w:rPr>
                <w:rFonts w:asciiTheme="minorHAnsi" w:hAnsiTheme="minorHAnsi" w:cstheme="minorHAnsi"/>
                <w:b/>
              </w:rPr>
              <w:t xml:space="preserve">Can I recall and use multiplication and division facts for the 2, 5 and 10 </w:t>
            </w:r>
            <w:r w:rsidR="006E2724" w:rsidRPr="00822747">
              <w:rPr>
                <w:rFonts w:asciiTheme="minorHAnsi" w:hAnsiTheme="minorHAnsi" w:cstheme="minorHAnsi"/>
                <w:b/>
              </w:rPr>
              <w:t>multiplication</w:t>
            </w:r>
            <w:r w:rsidRPr="00822747">
              <w:rPr>
                <w:rFonts w:asciiTheme="minorHAnsi" w:hAnsiTheme="minorHAnsi" w:cstheme="minorHAnsi"/>
                <w:b/>
              </w:rPr>
              <w:t xml:space="preserve"> tables?</w:t>
            </w:r>
          </w:p>
          <w:p w:rsidR="00822747" w:rsidRPr="00822747" w:rsidRDefault="00822747" w:rsidP="006E2724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822747">
              <w:rPr>
                <w:rFonts w:asciiTheme="minorHAnsi" w:hAnsiTheme="minorHAnsi" w:cstheme="minorHAnsi"/>
                <w:b/>
              </w:rPr>
              <w:t>Can I read scales in divisions of 1s, 2s, 5s and 10s?</w:t>
            </w:r>
          </w:p>
          <w:p w:rsidR="0059044C" w:rsidRDefault="006E2724" w:rsidP="006E2724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6E2724">
              <w:rPr>
                <w:rFonts w:asciiTheme="minorHAnsi" w:hAnsiTheme="minorHAnsi" w:cstheme="minorHAnsi"/>
              </w:rPr>
              <w:t>Can I recognise odd and even numbers to 100?</w:t>
            </w:r>
          </w:p>
          <w:p w:rsidR="006E2724" w:rsidRDefault="006E2724" w:rsidP="006E2724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use x ÷ and = to write and calculate statement?</w:t>
            </w:r>
          </w:p>
          <w:p w:rsidR="006E2724" w:rsidRPr="00822747" w:rsidRDefault="006E2724" w:rsidP="006E2724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822747">
              <w:rPr>
                <w:rFonts w:asciiTheme="minorHAnsi" w:hAnsiTheme="minorHAnsi" w:cstheme="minorHAnsi"/>
                <w:b/>
              </w:rPr>
              <w:t>Can I solve problems involving multiplication and division?</w:t>
            </w:r>
          </w:p>
        </w:tc>
        <w:tc>
          <w:tcPr>
            <w:tcW w:w="3289" w:type="dxa"/>
          </w:tcPr>
          <w:p w:rsidR="0059044C" w:rsidRDefault="0059044C" w:rsidP="006E2724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822747">
              <w:rPr>
                <w:rFonts w:asciiTheme="minorHAnsi" w:hAnsiTheme="minorHAnsi" w:cstheme="minorHAnsi"/>
                <w:b/>
              </w:rPr>
              <w:t xml:space="preserve">Can I name the fractions 1/3, 1/4, 1/2 and 3/4 </w:t>
            </w:r>
            <w:r w:rsidR="006E2724" w:rsidRPr="00822747">
              <w:rPr>
                <w:rFonts w:asciiTheme="minorHAnsi" w:hAnsiTheme="minorHAnsi" w:cstheme="minorHAnsi"/>
                <w:b/>
              </w:rPr>
              <w:t>of lengths, shapes, a</w:t>
            </w:r>
            <w:r w:rsidR="002829B0" w:rsidRPr="00822747">
              <w:rPr>
                <w:rFonts w:asciiTheme="minorHAnsi" w:hAnsiTheme="minorHAnsi" w:cstheme="minorHAnsi"/>
                <w:b/>
              </w:rPr>
              <w:t xml:space="preserve"> </w:t>
            </w:r>
            <w:r w:rsidR="006E2724" w:rsidRPr="00822747">
              <w:rPr>
                <w:rFonts w:asciiTheme="minorHAnsi" w:hAnsiTheme="minorHAnsi" w:cstheme="minorHAnsi"/>
                <w:b/>
              </w:rPr>
              <w:t>set of objects or</w:t>
            </w:r>
            <w:r w:rsidRPr="00822747">
              <w:rPr>
                <w:rFonts w:asciiTheme="minorHAnsi" w:hAnsiTheme="minorHAnsi" w:cstheme="minorHAnsi"/>
                <w:b/>
              </w:rPr>
              <w:t xml:space="preserve"> </w:t>
            </w:r>
            <w:r w:rsidR="006E2724" w:rsidRPr="00822747">
              <w:rPr>
                <w:rFonts w:asciiTheme="minorHAnsi" w:hAnsiTheme="minorHAnsi" w:cstheme="minorHAnsi"/>
                <w:b/>
              </w:rPr>
              <w:t>quantities</w:t>
            </w:r>
            <w:r w:rsidRPr="00822747">
              <w:rPr>
                <w:rFonts w:asciiTheme="minorHAnsi" w:hAnsiTheme="minorHAnsi" w:cstheme="minorHAnsi"/>
                <w:b/>
              </w:rPr>
              <w:t>?</w:t>
            </w:r>
          </w:p>
          <w:p w:rsidR="00822747" w:rsidRPr="00822747" w:rsidRDefault="00822747" w:rsidP="006E2724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Do I understand that all fractions of a whole must be equal parts?</w:t>
            </w:r>
          </w:p>
          <w:p w:rsidR="006E2724" w:rsidRPr="006859B6" w:rsidRDefault="002829B0" w:rsidP="006E2724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Can I recognise simple equivalent fractions? </w:t>
            </w:r>
            <w:r w:rsidR="001410E6">
              <w:rPr>
                <w:rFonts w:asciiTheme="minorHAnsi" w:hAnsiTheme="minorHAnsi" w:cstheme="minorHAnsi"/>
              </w:rPr>
              <w:t xml:space="preserve">(2/4 = 1/2) </w:t>
            </w:r>
          </w:p>
        </w:tc>
      </w:tr>
      <w:tr w:rsidR="0059044C" w:rsidTr="00822747">
        <w:trPr>
          <w:trHeight w:val="241"/>
        </w:trPr>
        <w:tc>
          <w:tcPr>
            <w:tcW w:w="7338" w:type="dxa"/>
            <w:gridSpan w:val="2"/>
            <w:vMerge/>
          </w:tcPr>
          <w:p w:rsidR="0059044C" w:rsidRDefault="0059044C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13636" w:type="dxa"/>
            <w:gridSpan w:val="4"/>
          </w:tcPr>
          <w:p w:rsidR="0059044C" w:rsidRPr="00822747" w:rsidRDefault="0059044C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822747">
              <w:rPr>
                <w:rFonts w:asciiTheme="minorHAnsi" w:hAnsiTheme="minorHAnsi" w:cstheme="minorHAnsi"/>
                <w:b/>
              </w:rPr>
              <w:t>Can I use commut</w:t>
            </w:r>
            <w:r w:rsidR="00822747">
              <w:rPr>
                <w:rFonts w:asciiTheme="minorHAnsi" w:hAnsiTheme="minorHAnsi" w:cstheme="minorHAnsi"/>
                <w:b/>
              </w:rPr>
              <w:t>at</w:t>
            </w:r>
            <w:r w:rsidRPr="00822747">
              <w:rPr>
                <w:rFonts w:asciiTheme="minorHAnsi" w:hAnsiTheme="minorHAnsi" w:cstheme="minorHAnsi"/>
                <w:b/>
              </w:rPr>
              <w:t>ivity in relation to addition, subtraction, multiplication and division?</w:t>
            </w:r>
          </w:p>
        </w:tc>
      </w:tr>
      <w:tr w:rsidR="0059044C" w:rsidTr="00560DD0">
        <w:trPr>
          <w:trHeight w:val="211"/>
        </w:trPr>
        <w:tc>
          <w:tcPr>
            <w:tcW w:w="20974" w:type="dxa"/>
            <w:gridSpan w:val="6"/>
            <w:shd w:val="clear" w:color="auto" w:fill="9CC2E5" w:themeFill="accent1" w:themeFillTint="99"/>
          </w:tcPr>
          <w:p w:rsidR="0059044C" w:rsidRPr="003E02D2" w:rsidRDefault="0059044C" w:rsidP="00560DD0">
            <w:pPr>
              <w:jc w:val="center"/>
              <w:rPr>
                <w:color w:val="FFFFFF" w:themeColor="background1"/>
                <w:highlight w:val="yellow"/>
              </w:rPr>
            </w:pPr>
            <w:r>
              <w:rPr>
                <w:b/>
                <w:sz w:val="28"/>
              </w:rPr>
              <w:t>Measurement</w:t>
            </w:r>
          </w:p>
        </w:tc>
      </w:tr>
      <w:tr w:rsidR="009274D1" w:rsidTr="009274D1">
        <w:trPr>
          <w:trHeight w:val="211"/>
        </w:trPr>
        <w:tc>
          <w:tcPr>
            <w:tcW w:w="5920" w:type="dxa"/>
            <w:shd w:val="clear" w:color="auto" w:fill="DEEAF6" w:themeFill="accent1" w:themeFillTint="33"/>
          </w:tcPr>
          <w:p w:rsidR="009274D1" w:rsidRDefault="009274D1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Length, height, mass, capacity</w:t>
            </w:r>
          </w:p>
        </w:tc>
        <w:tc>
          <w:tcPr>
            <w:tcW w:w="7371" w:type="dxa"/>
            <w:gridSpan w:val="3"/>
            <w:shd w:val="clear" w:color="auto" w:fill="DEEAF6" w:themeFill="accent1" w:themeFillTint="33"/>
          </w:tcPr>
          <w:p w:rsidR="009274D1" w:rsidRDefault="009274D1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Time</w:t>
            </w:r>
          </w:p>
        </w:tc>
        <w:tc>
          <w:tcPr>
            <w:tcW w:w="7683" w:type="dxa"/>
            <w:gridSpan w:val="2"/>
            <w:shd w:val="clear" w:color="auto" w:fill="DEEAF6" w:themeFill="accent1" w:themeFillTint="33"/>
          </w:tcPr>
          <w:p w:rsidR="009274D1" w:rsidRDefault="009274D1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Money</w:t>
            </w:r>
          </w:p>
        </w:tc>
      </w:tr>
      <w:tr w:rsidR="009274D1" w:rsidTr="009274D1">
        <w:trPr>
          <w:trHeight w:val="353"/>
        </w:trPr>
        <w:tc>
          <w:tcPr>
            <w:tcW w:w="5920" w:type="dxa"/>
            <w:shd w:val="clear" w:color="auto" w:fill="auto"/>
          </w:tcPr>
          <w:p w:rsidR="009274D1" w:rsidRDefault="009274D1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choose and use appropriate standard units to estimate length, height, temperature and capacity?</w:t>
            </w:r>
          </w:p>
          <w:p w:rsidR="009274D1" w:rsidRPr="001410E6" w:rsidRDefault="009274D1" w:rsidP="001410E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Can I compare and order lengths, mass, capacity using &gt;, &lt; and =? </w:t>
            </w:r>
          </w:p>
        </w:tc>
        <w:tc>
          <w:tcPr>
            <w:tcW w:w="7371" w:type="dxa"/>
            <w:gridSpan w:val="3"/>
            <w:shd w:val="clear" w:color="auto" w:fill="auto"/>
          </w:tcPr>
          <w:p w:rsid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Can I compare and sequence intervals of time? </w:t>
            </w:r>
          </w:p>
          <w:p w:rsid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tell time to 5 minutes and draw these times on a clock face?</w:t>
            </w:r>
          </w:p>
          <w:p w:rsidR="009274D1" w:rsidRPr="00822747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822747">
              <w:rPr>
                <w:rFonts w:cstheme="minorHAnsi"/>
                <w:b/>
                <w:color w:val="000000" w:themeColor="text1"/>
                <w:sz w:val="24"/>
                <w:szCs w:val="24"/>
              </w:rPr>
              <w:t>Can I read the time on a clock to the nearest 15 minutes?</w:t>
            </w:r>
          </w:p>
          <w:p w:rsidR="009274D1" w:rsidRPr="009274D1" w:rsidRDefault="009274D1" w:rsidP="009274D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410E6">
              <w:rPr>
                <w:rFonts w:cstheme="minorHAnsi"/>
                <w:color w:val="000000" w:themeColor="text1"/>
                <w:sz w:val="24"/>
                <w:szCs w:val="24"/>
              </w:rPr>
              <w:t>Do I know the number of minutes in an hour and number of hours in a day?</w:t>
            </w:r>
          </w:p>
        </w:tc>
        <w:tc>
          <w:tcPr>
            <w:tcW w:w="7683" w:type="dxa"/>
            <w:gridSpan w:val="2"/>
            <w:shd w:val="clear" w:color="auto" w:fill="auto"/>
          </w:tcPr>
          <w:p w:rsid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use the symbols £ and p to combine amounts and make particular value?</w:t>
            </w:r>
          </w:p>
          <w:p w:rsidR="009274D1" w:rsidRPr="00822747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822747">
              <w:rPr>
                <w:rFonts w:cstheme="minorHAnsi"/>
                <w:b/>
                <w:color w:val="000000" w:themeColor="text1"/>
                <w:sz w:val="24"/>
                <w:szCs w:val="24"/>
              </w:rPr>
              <w:t>Can I find different combinations of coins to equal same amounts?</w:t>
            </w:r>
          </w:p>
          <w:p w:rsidR="009274D1" w:rsidRPr="009274D1" w:rsidRDefault="009274D1" w:rsidP="009274D1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solve problems when adding and subtracting money, including giving change?</w:t>
            </w:r>
          </w:p>
        </w:tc>
      </w:tr>
      <w:tr w:rsidR="009274D1" w:rsidTr="00560DD0">
        <w:trPr>
          <w:trHeight w:val="353"/>
        </w:trPr>
        <w:tc>
          <w:tcPr>
            <w:tcW w:w="20974" w:type="dxa"/>
            <w:gridSpan w:val="6"/>
            <w:shd w:val="clear" w:color="auto" w:fill="9CC2E5" w:themeFill="accent1" w:themeFillTint="99"/>
          </w:tcPr>
          <w:p w:rsidR="009274D1" w:rsidRPr="003E02D2" w:rsidRDefault="009274D1" w:rsidP="00F804F9">
            <w:pPr>
              <w:jc w:val="center"/>
              <w:rPr>
                <w:b/>
                <w:highlight w:val="yellow"/>
              </w:rPr>
            </w:pPr>
            <w:r>
              <w:rPr>
                <w:b/>
                <w:sz w:val="28"/>
              </w:rPr>
              <w:t>Geometry</w:t>
            </w:r>
          </w:p>
        </w:tc>
      </w:tr>
      <w:tr w:rsidR="009274D1" w:rsidTr="009274D1">
        <w:trPr>
          <w:trHeight w:val="353"/>
        </w:trPr>
        <w:tc>
          <w:tcPr>
            <w:tcW w:w="10598" w:type="dxa"/>
            <w:gridSpan w:val="3"/>
            <w:shd w:val="clear" w:color="auto" w:fill="DEEAF6" w:themeFill="accent1" w:themeFillTint="33"/>
          </w:tcPr>
          <w:p w:rsidR="009274D1" w:rsidRDefault="009274D1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Properties of shapes</w:t>
            </w:r>
          </w:p>
        </w:tc>
        <w:tc>
          <w:tcPr>
            <w:tcW w:w="10376" w:type="dxa"/>
            <w:gridSpan w:val="3"/>
            <w:shd w:val="clear" w:color="auto" w:fill="DEEAF6" w:themeFill="accent1" w:themeFillTint="33"/>
          </w:tcPr>
          <w:p w:rsidR="009274D1" w:rsidRDefault="009274D1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Position and direction</w:t>
            </w:r>
          </w:p>
        </w:tc>
      </w:tr>
      <w:tr w:rsidR="009274D1" w:rsidTr="009274D1">
        <w:trPr>
          <w:trHeight w:val="353"/>
        </w:trPr>
        <w:tc>
          <w:tcPr>
            <w:tcW w:w="10598" w:type="dxa"/>
            <w:gridSpan w:val="3"/>
            <w:shd w:val="clear" w:color="auto" w:fill="auto"/>
          </w:tcPr>
          <w:p w:rsidR="009274D1" w:rsidRPr="00822747" w:rsidRDefault="009274D1" w:rsidP="001410E6">
            <w:pPr>
              <w:numPr>
                <w:ilvl w:val="0"/>
                <w:numId w:val="1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822747">
              <w:rPr>
                <w:rFonts w:cstheme="minorHAnsi"/>
                <w:b/>
                <w:color w:val="000000" w:themeColor="text1"/>
                <w:sz w:val="24"/>
                <w:szCs w:val="24"/>
              </w:rPr>
              <w:t>Can I describe the properties of 2D shapes to include sides and lines of symmetry?</w:t>
            </w:r>
          </w:p>
          <w:p w:rsidR="009274D1" w:rsidRPr="00822747" w:rsidRDefault="009274D1" w:rsidP="001410E6">
            <w:pPr>
              <w:numPr>
                <w:ilvl w:val="0"/>
                <w:numId w:val="1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822747">
              <w:rPr>
                <w:rFonts w:cstheme="minorHAnsi"/>
                <w:b/>
                <w:color w:val="000000" w:themeColor="text1"/>
                <w:sz w:val="24"/>
                <w:szCs w:val="24"/>
              </w:rPr>
              <w:t>Can I describe the properties of 3D shapes to include edges, vertices and faces?</w:t>
            </w:r>
          </w:p>
          <w:p w:rsidR="009274D1" w:rsidRDefault="009274D1" w:rsidP="001410E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2D shapes on the surface of 3D shapes?</w:t>
            </w:r>
          </w:p>
          <w:p w:rsidR="009274D1" w:rsidRPr="00F804F9" w:rsidRDefault="009274D1" w:rsidP="00F804F9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compare and sort common 2D and 3d shapes?</w:t>
            </w:r>
          </w:p>
        </w:tc>
        <w:tc>
          <w:tcPr>
            <w:tcW w:w="10376" w:type="dxa"/>
            <w:gridSpan w:val="3"/>
            <w:shd w:val="clear" w:color="auto" w:fill="auto"/>
          </w:tcPr>
          <w:p w:rsidR="009274D1" w:rsidRDefault="009274D1" w:rsidP="00560DD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order and arrange objects in patterns and sequences?</w:t>
            </w:r>
          </w:p>
          <w:p w:rsidR="009274D1" w:rsidRPr="00F804F9" w:rsidRDefault="009274D1" w:rsidP="00F804F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describe position, direction and movement using mathematical language?</w:t>
            </w:r>
          </w:p>
        </w:tc>
      </w:tr>
      <w:tr w:rsidR="009274D1" w:rsidTr="00F804F9">
        <w:trPr>
          <w:trHeight w:val="353"/>
        </w:trPr>
        <w:tc>
          <w:tcPr>
            <w:tcW w:w="20974" w:type="dxa"/>
            <w:gridSpan w:val="6"/>
            <w:shd w:val="clear" w:color="auto" w:fill="9CC2E5" w:themeFill="accent1" w:themeFillTint="99"/>
          </w:tcPr>
          <w:p w:rsidR="009274D1" w:rsidRPr="00F804F9" w:rsidRDefault="009274D1" w:rsidP="00F804F9">
            <w:pPr>
              <w:pStyle w:val="ListParagraph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804F9">
              <w:rPr>
                <w:rFonts w:cstheme="minorHAnsi"/>
                <w:b/>
                <w:color w:val="000000" w:themeColor="text1"/>
                <w:sz w:val="28"/>
                <w:szCs w:val="24"/>
              </w:rPr>
              <w:t>Statistics</w:t>
            </w:r>
          </w:p>
        </w:tc>
      </w:tr>
      <w:tr w:rsidR="009274D1" w:rsidTr="00F804F9">
        <w:trPr>
          <w:trHeight w:val="353"/>
        </w:trPr>
        <w:tc>
          <w:tcPr>
            <w:tcW w:w="20974" w:type="dxa"/>
            <w:gridSpan w:val="6"/>
            <w:shd w:val="clear" w:color="auto" w:fill="auto"/>
          </w:tcPr>
          <w:p w:rsidR="009274D1" w:rsidRPr="00F804F9" w:rsidRDefault="009274D1" w:rsidP="00F804F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color w:val="000000" w:themeColor="text1"/>
                <w:sz w:val="28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interpret and construct pictograms, tally chart, block diagrams and simple tables?</w:t>
            </w:r>
          </w:p>
          <w:p w:rsidR="009274D1" w:rsidRPr="00F804F9" w:rsidRDefault="009274D1" w:rsidP="00F804F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color w:val="000000" w:themeColor="text1"/>
                <w:sz w:val="28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ask and answer simple questions counting and sorting categories by quantity?</w:t>
            </w:r>
          </w:p>
          <w:p w:rsidR="009274D1" w:rsidRPr="00F804F9" w:rsidRDefault="009274D1" w:rsidP="00F804F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color w:val="000000" w:themeColor="text1"/>
                <w:sz w:val="28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ask and answer questions about totalling and comparing categorical data?</w:t>
            </w:r>
          </w:p>
        </w:tc>
      </w:tr>
    </w:tbl>
    <w:p w:rsidR="0059044C" w:rsidRDefault="0059044C"/>
    <w:p w:rsidR="0059044C" w:rsidRDefault="0059044C"/>
    <w:p w:rsidR="00275B1C" w:rsidRDefault="00275B1C"/>
    <w:p w:rsidR="00275B1C" w:rsidRDefault="00275B1C"/>
    <w:p w:rsidR="00DB658F" w:rsidRDefault="00DB658F">
      <w:bookmarkStart w:id="0" w:name="_GoBack"/>
      <w:bookmarkEnd w:id="0"/>
    </w:p>
    <w:sectPr w:rsidR="00DB658F" w:rsidSect="00720F0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F30"/>
    <w:rsid w:val="00016206"/>
    <w:rsid w:val="000470EC"/>
    <w:rsid w:val="000754C2"/>
    <w:rsid w:val="00076E07"/>
    <w:rsid w:val="00097C98"/>
    <w:rsid w:val="000A13EC"/>
    <w:rsid w:val="000D4D5D"/>
    <w:rsid w:val="00105642"/>
    <w:rsid w:val="0011551B"/>
    <w:rsid w:val="0012166D"/>
    <w:rsid w:val="001410E6"/>
    <w:rsid w:val="001518CC"/>
    <w:rsid w:val="001604C4"/>
    <w:rsid w:val="00167C02"/>
    <w:rsid w:val="001838FD"/>
    <w:rsid w:val="00184625"/>
    <w:rsid w:val="001C0C9B"/>
    <w:rsid w:val="001E09AE"/>
    <w:rsid w:val="001E5736"/>
    <w:rsid w:val="00216310"/>
    <w:rsid w:val="00250A4E"/>
    <w:rsid w:val="002672A3"/>
    <w:rsid w:val="00275B1C"/>
    <w:rsid w:val="002829B0"/>
    <w:rsid w:val="002B42CE"/>
    <w:rsid w:val="002C3D4F"/>
    <w:rsid w:val="002C5CB7"/>
    <w:rsid w:val="002D3B1F"/>
    <w:rsid w:val="00311CBB"/>
    <w:rsid w:val="003627F3"/>
    <w:rsid w:val="00364977"/>
    <w:rsid w:val="00376E65"/>
    <w:rsid w:val="00382142"/>
    <w:rsid w:val="00397DA9"/>
    <w:rsid w:val="00397FE1"/>
    <w:rsid w:val="003A157B"/>
    <w:rsid w:val="003B6A35"/>
    <w:rsid w:val="003E02D2"/>
    <w:rsid w:val="00401824"/>
    <w:rsid w:val="00441C88"/>
    <w:rsid w:val="00452D55"/>
    <w:rsid w:val="00496C14"/>
    <w:rsid w:val="0049721F"/>
    <w:rsid w:val="004C5AC9"/>
    <w:rsid w:val="004D0D59"/>
    <w:rsid w:val="004E1128"/>
    <w:rsid w:val="0050618B"/>
    <w:rsid w:val="00516DB1"/>
    <w:rsid w:val="0053490F"/>
    <w:rsid w:val="00560DD0"/>
    <w:rsid w:val="005851A6"/>
    <w:rsid w:val="00585E9C"/>
    <w:rsid w:val="0059044C"/>
    <w:rsid w:val="0059768B"/>
    <w:rsid w:val="005B1376"/>
    <w:rsid w:val="005B3494"/>
    <w:rsid w:val="005E2D71"/>
    <w:rsid w:val="006236F1"/>
    <w:rsid w:val="0065004C"/>
    <w:rsid w:val="00653EC2"/>
    <w:rsid w:val="00671415"/>
    <w:rsid w:val="00681351"/>
    <w:rsid w:val="006859B6"/>
    <w:rsid w:val="00694EEC"/>
    <w:rsid w:val="006E2724"/>
    <w:rsid w:val="00716CEA"/>
    <w:rsid w:val="00720F01"/>
    <w:rsid w:val="00724D43"/>
    <w:rsid w:val="00784D63"/>
    <w:rsid w:val="00786AB0"/>
    <w:rsid w:val="007947EF"/>
    <w:rsid w:val="007A10DA"/>
    <w:rsid w:val="007A1A36"/>
    <w:rsid w:val="007D5895"/>
    <w:rsid w:val="007F0AD6"/>
    <w:rsid w:val="00814006"/>
    <w:rsid w:val="00822747"/>
    <w:rsid w:val="008A5E3F"/>
    <w:rsid w:val="008B7109"/>
    <w:rsid w:val="008C5BC5"/>
    <w:rsid w:val="008C60B4"/>
    <w:rsid w:val="008D2A8E"/>
    <w:rsid w:val="008E1471"/>
    <w:rsid w:val="009130C8"/>
    <w:rsid w:val="009274D1"/>
    <w:rsid w:val="009308C6"/>
    <w:rsid w:val="009452A3"/>
    <w:rsid w:val="00957726"/>
    <w:rsid w:val="009628C7"/>
    <w:rsid w:val="00962BFD"/>
    <w:rsid w:val="009638A9"/>
    <w:rsid w:val="00976018"/>
    <w:rsid w:val="009842E4"/>
    <w:rsid w:val="009874C8"/>
    <w:rsid w:val="009977B6"/>
    <w:rsid w:val="009B1CA0"/>
    <w:rsid w:val="009D2AD7"/>
    <w:rsid w:val="009D7C81"/>
    <w:rsid w:val="009E0702"/>
    <w:rsid w:val="00A06EEC"/>
    <w:rsid w:val="00A211F8"/>
    <w:rsid w:val="00A71B4C"/>
    <w:rsid w:val="00A93538"/>
    <w:rsid w:val="00A94F0F"/>
    <w:rsid w:val="00AA09ED"/>
    <w:rsid w:val="00AC7FFB"/>
    <w:rsid w:val="00B02257"/>
    <w:rsid w:val="00B26C70"/>
    <w:rsid w:val="00B30839"/>
    <w:rsid w:val="00B41FEB"/>
    <w:rsid w:val="00B463BB"/>
    <w:rsid w:val="00B87E29"/>
    <w:rsid w:val="00BB563B"/>
    <w:rsid w:val="00BE3624"/>
    <w:rsid w:val="00C32AF7"/>
    <w:rsid w:val="00C57F1F"/>
    <w:rsid w:val="00C6733A"/>
    <w:rsid w:val="00C92EE0"/>
    <w:rsid w:val="00C93A70"/>
    <w:rsid w:val="00CC5A21"/>
    <w:rsid w:val="00CD7398"/>
    <w:rsid w:val="00D416B2"/>
    <w:rsid w:val="00D749B9"/>
    <w:rsid w:val="00D762EE"/>
    <w:rsid w:val="00D80E39"/>
    <w:rsid w:val="00D96D31"/>
    <w:rsid w:val="00DB658F"/>
    <w:rsid w:val="00DC6953"/>
    <w:rsid w:val="00DC7F36"/>
    <w:rsid w:val="00DD0F06"/>
    <w:rsid w:val="00E6608A"/>
    <w:rsid w:val="00E75134"/>
    <w:rsid w:val="00E8041E"/>
    <w:rsid w:val="00EB329B"/>
    <w:rsid w:val="00EB55AA"/>
    <w:rsid w:val="00EC6C1E"/>
    <w:rsid w:val="00EE61B6"/>
    <w:rsid w:val="00EE7DEA"/>
    <w:rsid w:val="00F26421"/>
    <w:rsid w:val="00F76270"/>
    <w:rsid w:val="00F804F9"/>
    <w:rsid w:val="00FA076F"/>
    <w:rsid w:val="00FA259F"/>
    <w:rsid w:val="00FB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680B3"/>
  <w15:docId w15:val="{F7740943-EE64-4806-95E7-2AD1C3FA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j.wyrill</dc:creator>
  <cp:lastModifiedBy>Craig Marsh</cp:lastModifiedBy>
  <cp:revision>2</cp:revision>
  <cp:lastPrinted>2018-11-12T09:16:00Z</cp:lastPrinted>
  <dcterms:created xsi:type="dcterms:W3CDTF">2019-11-27T14:32:00Z</dcterms:created>
  <dcterms:modified xsi:type="dcterms:W3CDTF">2019-11-27T14:32:00Z</dcterms:modified>
</cp:coreProperties>
</file>